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94A3" w14:textId="4118ECC1" w:rsidR="009E29A7" w:rsidRDefault="009E29A7" w:rsidP="004F457F">
      <w:pPr>
        <w:spacing w:before="94"/>
        <w:ind w:right="387"/>
        <w:rPr>
          <w:rFonts w:ascii="Times New Roman" w:hAnsi="Times New Roman"/>
        </w:rPr>
      </w:pPr>
      <w:bookmarkStart w:id="0" w:name="_GoBack"/>
      <w:bookmarkEnd w:id="0"/>
      <w:r>
        <w:t xml:space="preserve">Al Dirigente Scolastico </w:t>
      </w:r>
      <w:r w:rsidR="00B02245">
        <w:t>dell’Istituto</w:t>
      </w:r>
      <w:r w:rsidR="00B02245">
        <w:rPr>
          <w:spacing w:val="1"/>
        </w:rPr>
        <w:t xml:space="preserve"> </w:t>
      </w:r>
      <w:r w:rsidR="00B02245">
        <w:rPr>
          <w:rFonts w:ascii="Times New Roman" w:hAnsi="Times New Roman"/>
          <w:u w:val="single"/>
        </w:rPr>
        <w:t>“G. Tomasi di Lampedusa” – Gravina di Catania</w:t>
      </w:r>
    </w:p>
    <w:p w14:paraId="0575109A" w14:textId="77777777" w:rsidR="009E29A7" w:rsidRDefault="009E29A7" w:rsidP="004F457F">
      <w:pPr>
        <w:pStyle w:val="Corpotesto"/>
        <w:spacing w:before="9"/>
        <w:ind w:right="387"/>
        <w:rPr>
          <w:sz w:val="13"/>
        </w:rPr>
      </w:pPr>
    </w:p>
    <w:p w14:paraId="770AA02F" w14:textId="77777777" w:rsidR="009E29A7" w:rsidRDefault="009E29A7" w:rsidP="004F457F">
      <w:pPr>
        <w:spacing w:before="94"/>
        <w:ind w:right="387"/>
        <w:jc w:val="right"/>
      </w:pPr>
      <w:r>
        <w:t>SEDE</w:t>
      </w:r>
    </w:p>
    <w:p w14:paraId="6DB02CC6" w14:textId="77777777" w:rsidR="009E29A7" w:rsidRDefault="009E29A7" w:rsidP="004F457F">
      <w:pPr>
        <w:ind w:right="387"/>
        <w:rPr>
          <w:sz w:val="24"/>
        </w:rPr>
      </w:pPr>
    </w:p>
    <w:p w14:paraId="1AB291F5" w14:textId="77777777" w:rsidR="009E29A7" w:rsidRDefault="009E29A7" w:rsidP="004F457F">
      <w:pPr>
        <w:spacing w:before="8"/>
        <w:ind w:right="387"/>
        <w:rPr>
          <w:sz w:val="19"/>
        </w:rPr>
      </w:pPr>
    </w:p>
    <w:p w14:paraId="4F961861" w14:textId="6B63AFD4" w:rsidR="009E29A7" w:rsidRDefault="009E29A7" w:rsidP="004F457F">
      <w:pPr>
        <w:ind w:left="112" w:right="387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4F457F">
      <w:pPr>
        <w:ind w:right="387"/>
        <w:jc w:val="both"/>
        <w:rPr>
          <w:b/>
          <w:i/>
          <w:sz w:val="20"/>
        </w:rPr>
      </w:pPr>
    </w:p>
    <w:p w14:paraId="3914C223" w14:textId="77777777" w:rsidR="009E29A7" w:rsidRDefault="009E29A7" w:rsidP="004F457F">
      <w:pPr>
        <w:spacing w:before="1"/>
        <w:ind w:right="387"/>
        <w:jc w:val="both"/>
        <w:rPr>
          <w:b/>
          <w:i/>
          <w:sz w:val="16"/>
        </w:rPr>
      </w:pPr>
    </w:p>
    <w:p w14:paraId="6C688B6F" w14:textId="77777777" w:rsidR="009E29A7" w:rsidRDefault="009E29A7" w:rsidP="004F457F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 w:right="387"/>
        <w:jc w:val="both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4F457F">
      <w:pPr>
        <w:tabs>
          <w:tab w:val="left" w:pos="2861"/>
          <w:tab w:val="left" w:pos="7100"/>
        </w:tabs>
        <w:spacing w:before="1"/>
        <w:ind w:left="11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4F457F">
      <w:pPr>
        <w:spacing w:before="4"/>
        <w:ind w:right="387"/>
        <w:jc w:val="both"/>
        <w:rPr>
          <w:sz w:val="21"/>
        </w:rPr>
      </w:pPr>
    </w:p>
    <w:p w14:paraId="125B8987" w14:textId="29CE2D7C" w:rsidR="00C94A09" w:rsidRPr="00D23DC3" w:rsidRDefault="009E29A7" w:rsidP="00C94A09">
      <w:pPr>
        <w:tabs>
          <w:tab w:val="left" w:pos="551"/>
        </w:tabs>
        <w:ind w:left="-142" w:right="-143"/>
        <w:jc w:val="both"/>
        <w:rPr>
          <w:rFonts w:eastAsia="Times New Roman"/>
          <w:sz w:val="24"/>
          <w:szCs w:val="24"/>
          <w:lang w:eastAsia="it-IT"/>
        </w:rPr>
      </w:pPr>
      <w:r>
        <w:t xml:space="preserve">allo </w:t>
      </w:r>
      <w:r w:rsidR="00A32136">
        <w:t xml:space="preserve">sciopero indetto </w:t>
      </w:r>
      <w:r w:rsidR="00043B06">
        <w:t xml:space="preserve">per </w:t>
      </w:r>
      <w:r w:rsidR="00C94A09" w:rsidRPr="00D23DC3">
        <w:rPr>
          <w:rFonts w:eastAsia="Times New Roman"/>
          <w:sz w:val="24"/>
          <w:szCs w:val="24"/>
          <w:lang w:eastAsia="it-IT"/>
        </w:rPr>
        <w:t>l’8 marzo 2024</w:t>
      </w:r>
      <w:r w:rsidR="00C94A09">
        <w:rPr>
          <w:rFonts w:eastAsia="Times New Roman"/>
          <w:sz w:val="24"/>
          <w:szCs w:val="24"/>
          <w:lang w:eastAsia="it-IT"/>
        </w:rPr>
        <w:t xml:space="preserve"> da </w:t>
      </w:r>
      <w:r w:rsidR="00C94A09" w:rsidRPr="00D23DC3">
        <w:rPr>
          <w:rFonts w:eastAsia="Times New Roman"/>
          <w:sz w:val="24"/>
          <w:szCs w:val="24"/>
          <w:lang w:eastAsia="it-IT"/>
        </w:rPr>
        <w:t xml:space="preserve">Slai Cobas per il sindacato di classe, con adesione di Cobas - Confederazione di base di Bologna e Torino, Confederazione USB, con adesione di USB PI, USI - Unione Sindacale Italiana fondata nel 1912 e ricostituita, Confederazione CUB, con adesione di CUB PI, ADL Cobas, con adesione di CLAP, S.I. COBAS; sciopero nazionale FLC CGIL (per il comparto e area istruzione e ricerca); sciopero regionale </w:t>
      </w:r>
      <w:proofErr w:type="spellStart"/>
      <w:r w:rsidR="00C94A09" w:rsidRPr="00D23DC3">
        <w:rPr>
          <w:rFonts w:eastAsia="Times New Roman"/>
          <w:sz w:val="24"/>
          <w:szCs w:val="24"/>
          <w:lang w:eastAsia="it-IT"/>
        </w:rPr>
        <w:t>Fisac</w:t>
      </w:r>
      <w:proofErr w:type="spellEnd"/>
      <w:r w:rsidR="00C94A09" w:rsidRPr="00D23DC3">
        <w:rPr>
          <w:rFonts w:eastAsia="Times New Roman"/>
          <w:sz w:val="24"/>
          <w:szCs w:val="24"/>
          <w:lang w:eastAsia="it-IT"/>
        </w:rPr>
        <w:t xml:space="preserve"> Roma e Lazio.</w:t>
      </w:r>
    </w:p>
    <w:p w14:paraId="1548222B" w14:textId="34F0BBA5" w:rsidR="00B02245" w:rsidRPr="009974EE" w:rsidRDefault="00B02245" w:rsidP="00C94A09">
      <w:pPr>
        <w:tabs>
          <w:tab w:val="left" w:pos="551"/>
        </w:tabs>
        <w:ind w:left="-142" w:right="-143"/>
        <w:jc w:val="both"/>
        <w:rPr>
          <w:b/>
        </w:rPr>
      </w:pPr>
    </w:p>
    <w:p w14:paraId="591BDEDA" w14:textId="77777777" w:rsidR="009E29A7" w:rsidRDefault="009E29A7" w:rsidP="004F457F">
      <w:pPr>
        <w:pStyle w:val="Titolo1"/>
        <w:spacing w:before="1"/>
        <w:ind w:left="112" w:right="387"/>
        <w:jc w:val="both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4F457F">
      <w:pPr>
        <w:ind w:right="387"/>
        <w:rPr>
          <w:sz w:val="24"/>
        </w:rPr>
      </w:pPr>
    </w:p>
    <w:p w14:paraId="6AD74A83" w14:textId="77777777" w:rsidR="009E29A7" w:rsidRDefault="009E29A7" w:rsidP="004F457F">
      <w:pPr>
        <w:spacing w:before="7"/>
        <w:ind w:right="387"/>
        <w:rPr>
          <w:sz w:val="19"/>
        </w:rPr>
      </w:pPr>
    </w:p>
    <w:p w14:paraId="60527F5F" w14:textId="77777777" w:rsidR="009E29A7" w:rsidRDefault="009E29A7" w:rsidP="005A5D4C">
      <w:pPr>
        <w:ind w:left="4537" w:right="387"/>
        <w:jc w:val="both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4F457F">
      <w:pPr>
        <w:spacing w:before="5"/>
        <w:ind w:right="387"/>
        <w:rPr>
          <w:b/>
        </w:rPr>
      </w:pPr>
    </w:p>
    <w:p w14:paraId="43257EB6" w14:textId="77777777" w:rsidR="009E29A7" w:rsidRDefault="009E29A7" w:rsidP="004F457F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right="387"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ind w:left="307" w:right="38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right="38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4F457F">
      <w:pPr>
        <w:ind w:right="387"/>
        <w:rPr>
          <w:sz w:val="20"/>
        </w:rPr>
      </w:pPr>
    </w:p>
    <w:p w14:paraId="7DA58DF4" w14:textId="77777777" w:rsidR="009E29A7" w:rsidRDefault="009E29A7" w:rsidP="004F457F">
      <w:pPr>
        <w:ind w:right="387"/>
        <w:rPr>
          <w:sz w:val="20"/>
        </w:rPr>
      </w:pPr>
    </w:p>
    <w:p w14:paraId="5343C798" w14:textId="773A595D" w:rsidR="009E29A7" w:rsidRDefault="009E29A7" w:rsidP="004F457F">
      <w:pPr>
        <w:spacing w:before="11"/>
        <w:ind w:right="38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E"/>
    <w:rsid w:val="00043B06"/>
    <w:rsid w:val="000B2981"/>
    <w:rsid w:val="000F2120"/>
    <w:rsid w:val="00165480"/>
    <w:rsid w:val="00236367"/>
    <w:rsid w:val="00300877"/>
    <w:rsid w:val="00432575"/>
    <w:rsid w:val="004F329E"/>
    <w:rsid w:val="004F457F"/>
    <w:rsid w:val="00594C0F"/>
    <w:rsid w:val="005A5D4C"/>
    <w:rsid w:val="00667A35"/>
    <w:rsid w:val="00694042"/>
    <w:rsid w:val="00794F6F"/>
    <w:rsid w:val="00806E77"/>
    <w:rsid w:val="00821EAD"/>
    <w:rsid w:val="00852F54"/>
    <w:rsid w:val="009148A4"/>
    <w:rsid w:val="00965D2F"/>
    <w:rsid w:val="009974EE"/>
    <w:rsid w:val="009A5EE3"/>
    <w:rsid w:val="009E29A7"/>
    <w:rsid w:val="00A32136"/>
    <w:rsid w:val="00A474E6"/>
    <w:rsid w:val="00A90C67"/>
    <w:rsid w:val="00B02245"/>
    <w:rsid w:val="00B75EA6"/>
    <w:rsid w:val="00B92052"/>
    <w:rsid w:val="00C5542F"/>
    <w:rsid w:val="00C94A09"/>
    <w:rsid w:val="00D571E3"/>
    <w:rsid w:val="00E07D02"/>
    <w:rsid w:val="00F0158A"/>
    <w:rsid w:val="00F53B31"/>
    <w:rsid w:val="00FA5EE7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SEGRETERIA PC3</cp:lastModifiedBy>
  <cp:revision>2</cp:revision>
  <dcterms:created xsi:type="dcterms:W3CDTF">2024-03-01T10:00:00Z</dcterms:created>
  <dcterms:modified xsi:type="dcterms:W3CDTF">2024-03-01T10:00:00Z</dcterms:modified>
</cp:coreProperties>
</file>